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C0" w:rsidRDefault="00760351" w:rsidP="00CC6353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351">
        <w:rPr>
          <w:rFonts w:ascii="Times New Roman" w:hAnsi="Times New Roman" w:cs="Times New Roman"/>
          <w:sz w:val="32"/>
          <w:szCs w:val="32"/>
        </w:rPr>
        <w:t>Управленческие решения</w:t>
      </w:r>
    </w:p>
    <w:p w:rsidR="00760351" w:rsidRDefault="00760351" w:rsidP="00CC6353">
      <w:pPr>
        <w:pStyle w:val="a3"/>
        <w:numPr>
          <w:ilvl w:val="0"/>
          <w:numId w:val="1"/>
        </w:numPr>
        <w:ind w:left="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Провести  кадровую перестановку</w:t>
      </w:r>
      <w:r w:rsidR="00CC635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смена  замдиректора по учебно-воспитательной работе</w:t>
      </w:r>
      <w:r w:rsidR="00CC635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60351" w:rsidRDefault="00760351" w:rsidP="007603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0351" w:rsidRDefault="00760351" w:rsidP="00CC6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</w:t>
      </w:r>
      <w:r w:rsidR="00CC6353">
        <w:rPr>
          <w:rFonts w:ascii="Times New Roman" w:hAnsi="Times New Roman" w:cs="Times New Roman"/>
          <w:sz w:val="32"/>
          <w:szCs w:val="32"/>
        </w:rPr>
        <w:t>ботать  совместный план  обучающих семинаров  с МОУ « Ряжская средняя школа № 4» (опорная школа).</w:t>
      </w:r>
    </w:p>
    <w:p w:rsidR="00CC6353" w:rsidRPr="00CC6353" w:rsidRDefault="00CC6353" w:rsidP="00CC63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6353" w:rsidRDefault="00CC6353" w:rsidP="00CC6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мониторинговых работ в классах, ученики которых  показали низкие результаты.</w:t>
      </w:r>
    </w:p>
    <w:p w:rsidR="00CC6353" w:rsidRPr="00CC6353" w:rsidRDefault="00CC6353" w:rsidP="00CC63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6353" w:rsidRPr="00760351" w:rsidRDefault="00CC6353" w:rsidP="00CC6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Организовать  курсы повышения  квалификации на базе РИРО учителей, обучающиеся которых показали  </w:t>
      </w:r>
      <w:r w:rsidR="00A73129">
        <w:rPr>
          <w:rFonts w:ascii="Times New Roman" w:hAnsi="Times New Roman" w:cs="Times New Roman"/>
          <w:sz w:val="32"/>
          <w:szCs w:val="32"/>
        </w:rPr>
        <w:t>низкие результаты.</w:t>
      </w:r>
      <w:bookmarkStart w:id="0" w:name="_GoBack"/>
      <w:bookmarkEnd w:id="0"/>
    </w:p>
    <w:sectPr w:rsidR="00CC6353" w:rsidRPr="0076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1941"/>
    <w:multiLevelType w:val="hybridMultilevel"/>
    <w:tmpl w:val="0B14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51"/>
    <w:rsid w:val="00760351"/>
    <w:rsid w:val="009645C0"/>
    <w:rsid w:val="00A73129"/>
    <w:rsid w:val="00C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Черкасова</dc:creator>
  <cp:lastModifiedBy>Татьяна А. Черкасова</cp:lastModifiedBy>
  <cp:revision>1</cp:revision>
  <dcterms:created xsi:type="dcterms:W3CDTF">2021-03-22T15:54:00Z</dcterms:created>
  <dcterms:modified xsi:type="dcterms:W3CDTF">2021-03-22T16:15:00Z</dcterms:modified>
</cp:coreProperties>
</file>